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72C" w:rsidRDefault="00431814">
      <w:bookmarkStart w:id="0" w:name="_GoBack"/>
      <w:bookmarkEnd w:id="0"/>
      <w:r>
        <w:rPr>
          <w:noProof/>
        </w:rPr>
        <w:pict>
          <v:roundrect id="_x0000_s1049" style="position:absolute;margin-left:-56.4pt;margin-top:-24.9pt;width:502.5pt;height:138pt;z-index:-25163776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</v:roundrect>
        </w:pict>
      </w:r>
      <w:r>
        <w:rPr>
          <w:noProof/>
        </w:rPr>
        <w:pict>
          <v:oval id="_x0000_s1027" style="position:absolute;margin-left:-39.9pt;margin-top:29.1pt;width:38.25pt;height:37.5pt;z-index:25165926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</v:oval>
        </w:pict>
      </w:r>
      <w:r>
        <w:rPr>
          <w:noProof/>
        </w:rPr>
        <w:pict>
          <v:roundrect id="_x0000_s1026" style="position:absolute;margin-left:-9.9pt;margin-top:-12.15pt;width:446.25pt;height:114pt;z-index:25165824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26">
              <w:txbxContent>
                <w:p w:rsidR="007F41AF" w:rsidRDefault="007F41AF" w:rsidP="009852A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508D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MASALAH</w:t>
                  </w:r>
                </w:p>
                <w:p w:rsidR="0020589F" w:rsidRPr="007508DB" w:rsidRDefault="0020589F" w:rsidP="009852A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20589F" w:rsidRPr="00C600C8" w:rsidRDefault="0020589F" w:rsidP="0020589F">
                  <w:pPr>
                    <w:spacing w:after="0" w:line="360" w:lineRule="auto"/>
                    <w:ind w:left="426" w:hanging="426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C600C8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1. 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ab/>
                  </w:r>
                  <w:proofErr w:type="spellStart"/>
                  <w:r w:rsidRPr="00C600C8">
                    <w:rPr>
                      <w:rFonts w:ascii="Times New Roman" w:hAnsi="Times New Roman" w:cs="Times New Roman"/>
                      <w:sz w:val="24"/>
                      <w:szCs w:val="28"/>
                    </w:rPr>
                    <w:t>Bagaimana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hasil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rancangan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sistem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informasi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sekolah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berbasis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web.</w:t>
                  </w:r>
                </w:p>
                <w:p w:rsidR="007F41AF" w:rsidRPr="0020589F" w:rsidRDefault="0020589F" w:rsidP="0020589F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ind w:left="426" w:hanging="42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0589F">
                    <w:rPr>
                      <w:rFonts w:ascii="Times New Roman" w:hAnsi="Times New Roman" w:cs="Times New Roman"/>
                      <w:sz w:val="24"/>
                      <w:szCs w:val="28"/>
                    </w:rPr>
                    <w:t>Bagaimana</w:t>
                  </w:r>
                  <w:proofErr w:type="spellEnd"/>
                  <w:r w:rsidRPr="0020589F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20589F">
                    <w:rPr>
                      <w:rFonts w:ascii="Times New Roman" w:hAnsi="Times New Roman" w:cs="Times New Roman"/>
                      <w:sz w:val="24"/>
                      <w:szCs w:val="28"/>
                    </w:rPr>
                    <w:t>efektivitas</w:t>
                  </w:r>
                  <w:proofErr w:type="spellEnd"/>
                  <w:r w:rsidRPr="0020589F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20589F">
                    <w:rPr>
                      <w:rFonts w:ascii="Times New Roman" w:hAnsi="Times New Roman" w:cs="Times New Roman"/>
                      <w:sz w:val="24"/>
                      <w:szCs w:val="28"/>
                    </w:rPr>
                    <w:t>Sistem</w:t>
                  </w:r>
                  <w:proofErr w:type="spellEnd"/>
                  <w:r w:rsidRPr="0020589F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20589F">
                    <w:rPr>
                      <w:rFonts w:ascii="Times New Roman" w:hAnsi="Times New Roman" w:cs="Times New Roman"/>
                      <w:sz w:val="24"/>
                      <w:szCs w:val="28"/>
                    </w:rPr>
                    <w:t>Informasi</w:t>
                  </w:r>
                  <w:proofErr w:type="spellEnd"/>
                  <w:r w:rsidR="00196EFE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 w:rsidR="00196EFE">
                    <w:rPr>
                      <w:rFonts w:ascii="Times New Roman" w:hAnsi="Times New Roman" w:cs="Times New Roman"/>
                      <w:sz w:val="24"/>
                      <w:szCs w:val="28"/>
                    </w:rPr>
                    <w:t>Akademik</w:t>
                  </w:r>
                  <w:proofErr w:type="spellEnd"/>
                  <w:r w:rsidRPr="0020589F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20589F">
                    <w:rPr>
                      <w:rFonts w:ascii="Times New Roman" w:hAnsi="Times New Roman" w:cs="Times New Roman"/>
                      <w:sz w:val="24"/>
                      <w:szCs w:val="28"/>
                    </w:rPr>
                    <w:t>Sekolah</w:t>
                  </w:r>
                  <w:proofErr w:type="spellEnd"/>
                  <w:r w:rsidRPr="0020589F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20589F">
                    <w:rPr>
                      <w:rFonts w:ascii="Times New Roman" w:hAnsi="Times New Roman" w:cs="Times New Roman"/>
                      <w:sz w:val="24"/>
                      <w:szCs w:val="28"/>
                    </w:rPr>
                    <w:t>berbasis</w:t>
                  </w:r>
                  <w:proofErr w:type="spellEnd"/>
                  <w:r w:rsidRPr="0020589F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web yang </w:t>
                  </w:r>
                  <w:proofErr w:type="spellStart"/>
                  <w:r w:rsidRPr="0020589F">
                    <w:rPr>
                      <w:rFonts w:ascii="Times New Roman" w:hAnsi="Times New Roman" w:cs="Times New Roman"/>
                      <w:sz w:val="24"/>
                      <w:szCs w:val="28"/>
                    </w:rPr>
                    <w:t>dapat</w:t>
                  </w:r>
                  <w:proofErr w:type="spellEnd"/>
                  <w:r w:rsidRPr="0020589F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di </w:t>
                  </w:r>
                  <w:proofErr w:type="spellStart"/>
                  <w:r w:rsidRPr="0020589F">
                    <w:rPr>
                      <w:rFonts w:ascii="Times New Roman" w:hAnsi="Times New Roman" w:cs="Times New Roman"/>
                      <w:sz w:val="24"/>
                      <w:szCs w:val="28"/>
                    </w:rPr>
                    <w:t>implementasikan</w:t>
                  </w:r>
                  <w:proofErr w:type="spellEnd"/>
                  <w:r w:rsidRPr="0020589F">
                    <w:rPr>
                      <w:rFonts w:ascii="Times New Roman" w:hAnsi="Times New Roman" w:cs="Times New Roman"/>
                      <w:sz w:val="24"/>
                      <w:szCs w:val="28"/>
                    </w:rPr>
                    <w:t>.</w:t>
                  </w:r>
                </w:p>
              </w:txbxContent>
            </v:textbox>
          </v:roundrect>
        </w:pict>
      </w:r>
    </w:p>
    <w:p w:rsidR="0012672C" w:rsidRPr="0012672C" w:rsidRDefault="0012672C" w:rsidP="0012672C"/>
    <w:p w:rsidR="0012672C" w:rsidRPr="0012672C" w:rsidRDefault="00431814" w:rsidP="0012672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-21.15pt;margin-top:19.45pt;width:0;height:66pt;z-index:251681792" o:connectortype="straight">
            <v:stroke endarrow="block"/>
          </v:shape>
        </w:pict>
      </w:r>
    </w:p>
    <w:p w:rsidR="0012672C" w:rsidRPr="0012672C" w:rsidRDefault="0012672C" w:rsidP="0012672C"/>
    <w:p w:rsidR="0012672C" w:rsidRDefault="00431814" w:rsidP="007508DB">
      <w:pPr>
        <w:jc w:val="center"/>
      </w:pPr>
      <w:r>
        <w:rPr>
          <w:noProof/>
        </w:rPr>
        <w:pict>
          <v:roundrect id="_x0000_s1050" style="position:absolute;left:0;text-align:left;margin-left:-56.4pt;margin-top:18.1pt;width:502.5pt;height:87pt;z-index:-251636736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roundrect>
        </w:pict>
      </w:r>
    </w:p>
    <w:p w:rsidR="007508DB" w:rsidRDefault="00431814" w:rsidP="0012672C">
      <w:r>
        <w:rPr>
          <w:noProof/>
        </w:rPr>
        <w:pict>
          <v:roundrect id="_x0000_s1029" style="position:absolute;margin-left:240.6pt;margin-top:24.15pt;width:192pt;height:21.75pt;z-index:251661312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9">
              <w:txbxContent>
                <w:p w:rsidR="007F41AF" w:rsidRPr="007F41AF" w:rsidRDefault="007F41AF" w:rsidP="007F41A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Observasi</w:t>
                  </w:r>
                  <w:proofErr w:type="spellEnd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dan</w:t>
                  </w:r>
                  <w:proofErr w:type="spellEnd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Dokumentasi</w:t>
                  </w:r>
                  <w:proofErr w:type="spellEnd"/>
                </w:p>
              </w:txbxContent>
            </v:textbox>
          </v:roundrect>
        </w:pict>
      </w:r>
      <w:r>
        <w:rPr>
          <w:noProof/>
        </w:rPr>
        <w:pict>
          <v:oval id="_x0000_s1042" style="position:absolute;margin-left:-39.9pt;margin-top:13.65pt;width:38.25pt;height:37.5pt;z-index:25167257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E63503" w:rsidRDefault="00E63503">
                  <w:r>
                    <w:t xml:space="preserve">   1</w:t>
                  </w:r>
                </w:p>
              </w:txbxContent>
            </v:textbox>
          </v:oval>
        </w:pict>
      </w:r>
      <w:r>
        <w:rPr>
          <w:noProof/>
        </w:rPr>
        <w:pict>
          <v:roundrect id="_x0000_s1028" style="position:absolute;margin-left:-9.9pt;margin-top:24.15pt;width:200.25pt;height:21.75pt;z-index:251660288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8">
              <w:txbxContent>
                <w:p w:rsidR="007F41AF" w:rsidRPr="007F41AF" w:rsidRDefault="007F41AF" w:rsidP="007F41A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Pengumpulan</w:t>
                  </w:r>
                  <w:proofErr w:type="spellEnd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Data</w:t>
                  </w:r>
                </w:p>
              </w:txbxContent>
            </v:textbox>
          </v:roundrect>
        </w:pict>
      </w:r>
    </w:p>
    <w:p w:rsidR="009852A4" w:rsidRDefault="00431814" w:rsidP="0012672C">
      <w:r>
        <w:rPr>
          <w:noProof/>
        </w:rPr>
        <w:pict>
          <v:shape id="_x0000_s1041" type="#_x0000_t32" style="position:absolute;margin-left:190.35pt;margin-top:10.7pt;width:50.25pt;height:0;flip:x;z-index:251671552" o:connectortype="straight">
            <v:stroke endarrow="block"/>
          </v:shape>
        </w:pict>
      </w:r>
    </w:p>
    <w:p w:rsidR="009852A4" w:rsidRDefault="00431814" w:rsidP="0012672C">
      <w:r>
        <w:rPr>
          <w:noProof/>
        </w:rPr>
        <w:pict>
          <v:shape id="_x0000_s1053" type="#_x0000_t32" style="position:absolute;margin-left:-20.4pt;margin-top:6.25pt;width:.05pt;height:46.45pt;z-index:251682816" o:connectortype="straight">
            <v:stroke endarrow="block"/>
          </v:shape>
        </w:pict>
      </w:r>
    </w:p>
    <w:p w:rsidR="0012672C" w:rsidRPr="0012672C" w:rsidRDefault="00431814" w:rsidP="00E63503">
      <w:r>
        <w:rPr>
          <w:noProof/>
        </w:rPr>
        <w:pict>
          <v:roundrect id="_x0000_s1048" style="position:absolute;margin-left:-56.4pt;margin-top:23.45pt;width:502.5pt;height:347.25pt;z-index:251657215" arcsize="10923f" fillcolor="#c2d69b [1942]" strokecolor="#c2d69b [1942]" strokeweight="1pt">
            <v:fill color2="#eaf1dd [662]" angle="-45" focusposition="1" focussize="" focus="-50%" type="gradient"/>
            <v:shadow on="t" type="perspective" color="#4e6128 [1606]" opacity=".5" offset="1pt" offset2="-3pt"/>
            <v:textbox>
              <w:txbxContent>
                <w:p w:rsidR="00B9302B" w:rsidRDefault="00B9302B"/>
              </w:txbxContent>
            </v:textbox>
          </v:roundrect>
        </w:pict>
      </w:r>
      <w:r>
        <w:rPr>
          <w:noProof/>
        </w:rPr>
        <w:pict>
          <v:shape id="_x0000_s1057" type="#_x0000_t32" style="position:absolute;margin-left:-18.85pt;margin-top:322pt;width:0;height:53.25pt;z-index:251686912" o:connectortype="straight">
            <v:stroke endarrow="block"/>
          </v:shape>
        </w:pict>
      </w:r>
      <w:r>
        <w:rPr>
          <w:noProof/>
        </w:rPr>
        <w:pict>
          <v:shape id="_x0000_s1056" type="#_x0000_t32" style="position:absolute;margin-left:-18.85pt;margin-top:244pt;width:0;height:33.75pt;z-index:251685888" o:connectortype="straight">
            <v:stroke endarrow="block"/>
          </v:shape>
        </w:pict>
      </w:r>
      <w:r>
        <w:rPr>
          <w:noProof/>
        </w:rPr>
        <w:pict>
          <v:shape id="_x0000_s1054" type="#_x0000_t32" style="position:absolute;margin-left:-20.4pt;margin-top:65.5pt;width:0;height:51pt;z-index:251683840" o:connectortype="straight">
            <v:stroke endarrow="block"/>
          </v:shape>
        </w:pict>
      </w:r>
      <w:r>
        <w:rPr>
          <w:noProof/>
        </w:rPr>
        <w:pict>
          <v:shape id="_x0000_s1055" type="#_x0000_t32" style="position:absolute;margin-left:-18.85pt;margin-top:157.75pt;width:0;height:48pt;z-index:251684864" o:connectortype="straight">
            <v:stroke endarrow="block"/>
          </v:shape>
        </w:pict>
      </w:r>
      <w:r>
        <w:rPr>
          <w:noProof/>
        </w:rPr>
        <w:pict>
          <v:roundrect id="_x0000_s1051" style="position:absolute;margin-left:-48.15pt;margin-top:351.25pt;width:490.5pt;height:104.25pt;z-index:-251635712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</v:roundrect>
        </w:pict>
      </w:r>
      <w:r>
        <w:rPr>
          <w:noProof/>
        </w:rPr>
        <w:pict>
          <v:oval id="_x0000_s1047" style="position:absolute;margin-left:-34.65pt;margin-top:380.5pt;width:38.25pt;height:37.5pt;z-index:25167769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</v:oval>
        </w:pict>
      </w:r>
      <w:r>
        <w:rPr>
          <w:noProof/>
        </w:rPr>
        <w:pict>
          <v:roundrect id="_x0000_s1040" style="position:absolute;margin-left:-1.65pt;margin-top:355.75pt;width:427.95pt;height:92.25pt;z-index:251670528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7508DB" w:rsidRPr="007508DB" w:rsidRDefault="007508DB" w:rsidP="007508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</w:pPr>
                  <w:r w:rsidRPr="007508DB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TUJUAN</w:t>
                  </w:r>
                </w:p>
                <w:p w:rsidR="0020589F" w:rsidRPr="00624193" w:rsidRDefault="0020589F" w:rsidP="00196EFE">
                  <w:pPr>
                    <w:spacing w:after="0"/>
                    <w:ind w:left="426" w:hanging="426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1.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ab/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Merancang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Sistem</w:t>
                  </w:r>
                  <w:proofErr w:type="spellEnd"/>
                  <w:r w:rsidR="00196EFE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 w:rsidR="00196EFE">
                    <w:rPr>
                      <w:rFonts w:ascii="Times New Roman" w:hAnsi="Times New Roman" w:cs="Times New Roman"/>
                      <w:sz w:val="24"/>
                      <w:szCs w:val="28"/>
                    </w:rPr>
                    <w:t>Akademik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C600C8">
                    <w:rPr>
                      <w:rFonts w:ascii="Times New Roman" w:hAnsi="Times New Roman" w:cs="Times New Roman"/>
                      <w:sz w:val="24"/>
                      <w:szCs w:val="28"/>
                    </w:rPr>
                    <w:t>Informasi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Di SMPN 9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Satap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Dulupi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Berbasis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r w:rsidRPr="00C600C8">
                    <w:rPr>
                      <w:rFonts w:ascii="Times New Roman" w:hAnsi="Times New Roman" w:cs="Times New Roman"/>
                      <w:sz w:val="24"/>
                      <w:szCs w:val="28"/>
                    </w:rPr>
                    <w:t>Web</w:t>
                  </w:r>
                  <w:r w:rsidRPr="00624193">
                    <w:rPr>
                      <w:rFonts w:ascii="Times New Roman" w:hAnsi="Times New Roman" w:cs="Times New Roman"/>
                      <w:sz w:val="24"/>
                      <w:szCs w:val="28"/>
                    </w:rPr>
                    <w:t>.</w:t>
                  </w:r>
                </w:p>
                <w:p w:rsidR="0020589F" w:rsidRPr="00624193" w:rsidRDefault="0020589F" w:rsidP="00196EFE">
                  <w:pPr>
                    <w:spacing w:after="0"/>
                    <w:ind w:left="426" w:hanging="426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2</w:t>
                  </w:r>
                  <w:r w:rsidRPr="00624193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ab/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Mendapatkan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Sistem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Informasi</w:t>
                  </w:r>
                  <w:proofErr w:type="spellEnd"/>
                  <w:r w:rsidR="00196EFE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 w:rsidR="00196EFE">
                    <w:rPr>
                      <w:rFonts w:ascii="Times New Roman" w:hAnsi="Times New Roman" w:cs="Times New Roman"/>
                      <w:sz w:val="24"/>
                      <w:szCs w:val="28"/>
                    </w:rPr>
                    <w:t>Akademik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Sekolah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berbasis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web yang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handal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dan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efektif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sehingga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dapat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di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implementasikan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pada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SMPN 9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Satap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Dulupi</w:t>
                  </w:r>
                  <w:proofErr w:type="spellEnd"/>
                  <w:r w:rsidRPr="00624193">
                    <w:rPr>
                      <w:rFonts w:ascii="Times New Roman" w:hAnsi="Times New Roman" w:cs="Times New Roman"/>
                      <w:sz w:val="24"/>
                      <w:szCs w:val="28"/>
                    </w:rPr>
                    <w:t>.</w:t>
                  </w:r>
                </w:p>
                <w:p w:rsidR="0012672C" w:rsidRPr="007F41AF" w:rsidRDefault="0012672C" w:rsidP="001267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oval id="_x0000_s1046" style="position:absolute;margin-left:-36.15pt;margin-top:283pt;width:38.25pt;height:37.5pt;z-index:251676672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E63503" w:rsidRDefault="00E63503">
                  <w:r>
                    <w:t xml:space="preserve">   </w:t>
                  </w:r>
                  <w:r w:rsidR="00E224BD">
                    <w:t>5</w:t>
                  </w:r>
                </w:p>
              </w:txbxContent>
            </v:textbox>
          </v:oval>
        </w:pict>
      </w:r>
      <w:r>
        <w:rPr>
          <w:noProof/>
        </w:rPr>
        <w:pict>
          <v:roundrect id="_x0000_s1038" style="position:absolute;margin-left:-6.15pt;margin-top:292pt;width:208.5pt;height:21.75pt;z-index:251668480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8">
              <w:txbxContent>
                <w:p w:rsidR="0012672C" w:rsidRPr="007F41AF" w:rsidRDefault="0012672C" w:rsidP="0012672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Pengujian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</w:p>
              </w:txbxContent>
            </v:textbox>
          </v:roundrect>
        </w:pict>
      </w:r>
      <w:r>
        <w:rPr>
          <w:noProof/>
        </w:rPr>
        <w:pict>
          <v:oval id="_x0000_s1045" style="position:absolute;margin-left:-36.15pt;margin-top:205.75pt;width:38.25pt;height:37.5pt;z-index:251675648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E63503" w:rsidRDefault="00E224BD">
                  <w:r>
                    <w:t xml:space="preserve">  4</w:t>
                  </w:r>
                </w:p>
              </w:txbxContent>
            </v:textbox>
          </v:oval>
        </w:pict>
      </w:r>
      <w:r>
        <w:rPr>
          <w:noProof/>
        </w:rPr>
        <w:pict>
          <v:roundrect id="_x0000_s1036" style="position:absolute;margin-left:-1.65pt;margin-top:216.25pt;width:204pt;height:21.75pt;z-index:251666432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6">
              <w:txbxContent>
                <w:p w:rsidR="0012672C" w:rsidRPr="007F41AF" w:rsidRDefault="0012672C" w:rsidP="0012672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Konstruksi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</w:p>
              </w:txbxContent>
            </v:textbox>
          </v:roundrect>
        </w:pict>
      </w:r>
      <w:r>
        <w:rPr>
          <w:noProof/>
        </w:rPr>
        <w:pict>
          <v:oval id="_x0000_s1044" style="position:absolute;margin-left:-36.15pt;margin-top:120.25pt;width:38.25pt;height:37.5pt;z-index:25167462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E63503" w:rsidRDefault="00E63503">
                  <w:r>
                    <w:t xml:space="preserve"> </w:t>
                  </w:r>
                  <w:r w:rsidR="00E224BD">
                    <w:t>3</w:t>
                  </w:r>
                </w:p>
              </w:txbxContent>
            </v:textbox>
          </v:oval>
        </w:pict>
      </w:r>
      <w:r>
        <w:rPr>
          <w:noProof/>
        </w:rPr>
        <w:pict>
          <v:roundrect id="_x0000_s1034" style="position:absolute;margin-left:-1.65pt;margin-top:129.25pt;width:204pt;height:21.75pt;z-index:251664384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4">
              <w:txbxContent>
                <w:p w:rsidR="00A77853" w:rsidRPr="007F41AF" w:rsidRDefault="00A77853" w:rsidP="00A7785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Desain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</w:p>
              </w:txbxContent>
            </v:textbox>
          </v:roundrect>
        </w:pict>
      </w:r>
      <w:r>
        <w:rPr>
          <w:noProof/>
        </w:rPr>
        <w:pict>
          <v:oval id="_x0000_s1043" style="position:absolute;margin-left:-39.9pt;margin-top:27.25pt;width:38.25pt;height:37.5pt;z-index:251673600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E63503" w:rsidRDefault="00EE6A2F">
                  <w:r>
                    <w:t xml:space="preserve">  </w:t>
                  </w:r>
                  <w:r w:rsidR="00E224BD">
                    <w:t>2</w:t>
                  </w:r>
                </w:p>
              </w:txbxContent>
            </v:textbox>
          </v:oval>
        </w:pict>
      </w:r>
      <w:r>
        <w:rPr>
          <w:noProof/>
        </w:rPr>
        <w:pict>
          <v:roundrect id="_x0000_s1030" style="position:absolute;margin-left:-6.15pt;margin-top:36.25pt;width:208.5pt;height:21.75pt;z-index:251662336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0">
              <w:txbxContent>
                <w:p w:rsidR="007F41AF" w:rsidRPr="007F41AF" w:rsidRDefault="00A77853" w:rsidP="007F41A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Analisis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</w:p>
              </w:txbxContent>
            </v:textbox>
          </v:roundrect>
        </w:pict>
      </w:r>
      <w:r>
        <w:rPr>
          <w:noProof/>
        </w:rPr>
        <w:pict>
          <v:roundrect id="_x0000_s1039" style="position:absolute;margin-left:197.1pt;margin-top:277.75pt;width:211.95pt;height:57.75pt;z-index:251669504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9">
              <w:txbxContent>
                <w:p w:rsidR="0012672C" w:rsidRDefault="0012672C" w:rsidP="0012672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Program (</w:t>
                  </w:r>
                  <w:r w:rsidRPr="001F40A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White Box Testing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12672C" w:rsidRPr="001F40A7" w:rsidRDefault="0012672C" w:rsidP="0012672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1F40A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Interface (Black Box Testing)</w:t>
                  </w:r>
                </w:p>
                <w:p w:rsidR="003F703A" w:rsidRPr="001F40A7" w:rsidRDefault="003F703A" w:rsidP="0012672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1F40A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User Acceptance Testing</w:t>
                  </w:r>
                </w:p>
                <w:p w:rsidR="0012672C" w:rsidRDefault="0012672C" w:rsidP="0012672C">
                  <w:pPr>
                    <w:spacing w:after="0"/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37" style="position:absolute;margin-left:197.55pt;margin-top:199pt;width:211.5pt;height:57.75pt;z-index:251667456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7">
              <w:txbxContent>
                <w:p w:rsidR="0012672C" w:rsidRPr="001F40A7" w:rsidRDefault="0012672C" w:rsidP="0012672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1F40A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Database (MySQL)</w:t>
                  </w:r>
                </w:p>
                <w:p w:rsidR="0012672C" w:rsidRDefault="0012672C" w:rsidP="0012672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40A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Programing (HTML &amp; PHP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12672C" w:rsidRDefault="0012672C" w:rsidP="0012672C">
                  <w:pPr>
                    <w:spacing w:after="0"/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35" style="position:absolute;margin-left:197.1pt;margin-top:99.25pt;width:216.75pt;height:82.5pt;z-index:251665408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5">
              <w:txbxContent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Desain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F40A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Input</w:t>
                  </w:r>
                </w:p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Desain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F40A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Output</w:t>
                  </w:r>
                </w:p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Desain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F40A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Database</w:t>
                  </w:r>
                </w:p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Deseain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Teknologi</w:t>
                  </w:r>
                  <w:proofErr w:type="spellEnd"/>
                </w:p>
                <w:p w:rsidR="00A77853" w:rsidRDefault="00A77853" w:rsidP="00A77853">
                  <w:pPr>
                    <w:spacing w:after="0"/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33" style="position:absolute;margin-left:197.1pt;margin-top:8.5pt;width:220.5pt;height:71.25pt;z-index:251663360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3">
              <w:txbxContent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tertutup</w:t>
                  </w:r>
                  <w:proofErr w:type="spellEnd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Pr="001F40A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Closed System</w:t>
                  </w:r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terbuka</w:t>
                  </w:r>
                  <w:proofErr w:type="spellEnd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Pr="001F40A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Open System</w:t>
                  </w:r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A77853" w:rsidRPr="001F40A7" w:rsidRDefault="00A77853" w:rsidP="00A77853">
                  <w:pPr>
                    <w:spacing w:after="0"/>
                    <w:jc w:val="center"/>
                    <w:rPr>
                      <w:i/>
                    </w:rPr>
                  </w:pPr>
                  <w:r w:rsidRPr="001F40A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Management Database</w:t>
                  </w:r>
                </w:p>
              </w:txbxContent>
            </v:textbox>
          </v:roundrect>
        </w:pict>
      </w:r>
      <w:r w:rsidR="0012672C">
        <w:tab/>
      </w:r>
    </w:p>
    <w:sectPr w:rsidR="0012672C" w:rsidRPr="0012672C" w:rsidSect="007F41AF">
      <w:headerReference w:type="default" r:id="rId7"/>
      <w:footerReference w:type="default" r:id="rId8"/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814" w:rsidRDefault="00431814" w:rsidP="00DB22CE">
      <w:pPr>
        <w:spacing w:after="0" w:line="240" w:lineRule="auto"/>
      </w:pPr>
      <w:r>
        <w:separator/>
      </w:r>
    </w:p>
  </w:endnote>
  <w:endnote w:type="continuationSeparator" w:id="0">
    <w:p w:rsidR="00431814" w:rsidRDefault="00431814" w:rsidP="00DB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2CE" w:rsidRPr="00DB22CE" w:rsidRDefault="00A53D11" w:rsidP="00DB22CE">
    <w:pPr>
      <w:pStyle w:val="Footer"/>
      <w:jc w:val="center"/>
      <w:rPr>
        <w:rFonts w:ascii="Times New Roman" w:hAnsi="Times New Roman" w:cs="Times New Roman"/>
        <w:sz w:val="24"/>
        <w:szCs w:val="24"/>
      </w:rPr>
    </w:pPr>
    <w:proofErr w:type="spellStart"/>
    <w:r>
      <w:rPr>
        <w:rFonts w:ascii="Times New Roman" w:hAnsi="Times New Roman" w:cs="Times New Roman"/>
        <w:sz w:val="24"/>
        <w:szCs w:val="24"/>
      </w:rPr>
      <w:t>Gambar</w:t>
    </w:r>
    <w:proofErr w:type="spellEnd"/>
    <w:r>
      <w:rPr>
        <w:rFonts w:ascii="Times New Roman" w:hAnsi="Times New Roman" w:cs="Times New Roman"/>
        <w:sz w:val="24"/>
        <w:szCs w:val="24"/>
      </w:rPr>
      <w:t xml:space="preserve"> 2</w:t>
    </w:r>
    <w:r w:rsidR="00C26458">
      <w:rPr>
        <w:rFonts w:ascii="Times New Roman" w:hAnsi="Times New Roman" w:cs="Times New Roman"/>
        <w:sz w:val="24"/>
        <w:szCs w:val="24"/>
      </w:rPr>
      <w:t xml:space="preserve">.5 </w:t>
    </w:r>
    <w:proofErr w:type="spellStart"/>
    <w:r w:rsidR="00DB22CE" w:rsidRPr="00DB22CE">
      <w:rPr>
        <w:rFonts w:ascii="Times New Roman" w:hAnsi="Times New Roman" w:cs="Times New Roman"/>
        <w:sz w:val="24"/>
        <w:szCs w:val="24"/>
      </w:rPr>
      <w:t>Kerangka</w:t>
    </w:r>
    <w:proofErr w:type="spellEnd"/>
    <w:r w:rsidR="00DB22CE" w:rsidRPr="00DB22CE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="00DB22CE" w:rsidRPr="00DB22CE">
      <w:rPr>
        <w:rFonts w:ascii="Times New Roman" w:hAnsi="Times New Roman" w:cs="Times New Roman"/>
        <w:sz w:val="24"/>
        <w:szCs w:val="24"/>
      </w:rPr>
      <w:t>Pikir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814" w:rsidRDefault="00431814" w:rsidP="00DB22CE">
      <w:pPr>
        <w:spacing w:after="0" w:line="240" w:lineRule="auto"/>
      </w:pPr>
      <w:r>
        <w:separator/>
      </w:r>
    </w:p>
  </w:footnote>
  <w:footnote w:type="continuationSeparator" w:id="0">
    <w:p w:rsidR="00431814" w:rsidRDefault="00431814" w:rsidP="00DB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66275"/>
      <w:docPartObj>
        <w:docPartGallery w:val="Page Numbers (Top of Page)"/>
        <w:docPartUnique/>
      </w:docPartObj>
    </w:sdtPr>
    <w:sdtEndPr/>
    <w:sdtContent>
      <w:p w:rsidR="00DB22CE" w:rsidRDefault="00C26458">
        <w:pPr>
          <w:pStyle w:val="Header"/>
          <w:jc w:val="right"/>
        </w:pPr>
        <w:r>
          <w:t>2</w:t>
        </w:r>
        <w:r w:rsidR="00974A6D">
          <w:t>4</w:t>
        </w:r>
      </w:p>
    </w:sdtContent>
  </w:sdt>
  <w:p w:rsidR="00DB22CE" w:rsidRDefault="00DB22CE" w:rsidP="00DB22CE">
    <w:pPr>
      <w:pStyle w:val="Header"/>
      <w:tabs>
        <w:tab w:val="clear" w:pos="4680"/>
      </w:tabs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773AB"/>
    <w:multiLevelType w:val="hybridMultilevel"/>
    <w:tmpl w:val="51E8CC16"/>
    <w:lvl w:ilvl="0" w:tplc="782242F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17560B"/>
    <w:multiLevelType w:val="hybridMultilevel"/>
    <w:tmpl w:val="2AB6D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05B11"/>
    <w:multiLevelType w:val="multilevel"/>
    <w:tmpl w:val="632288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41AF"/>
    <w:rsid w:val="00025724"/>
    <w:rsid w:val="0012672C"/>
    <w:rsid w:val="00141D10"/>
    <w:rsid w:val="00196EFE"/>
    <w:rsid w:val="001D4DB6"/>
    <w:rsid w:val="001F40A7"/>
    <w:rsid w:val="0020589F"/>
    <w:rsid w:val="002D2BC8"/>
    <w:rsid w:val="003343FB"/>
    <w:rsid w:val="00345158"/>
    <w:rsid w:val="003565DB"/>
    <w:rsid w:val="00392757"/>
    <w:rsid w:val="003E7118"/>
    <w:rsid w:val="003F703A"/>
    <w:rsid w:val="00430679"/>
    <w:rsid w:val="00431814"/>
    <w:rsid w:val="00454B7B"/>
    <w:rsid w:val="00534876"/>
    <w:rsid w:val="005B37B9"/>
    <w:rsid w:val="00651533"/>
    <w:rsid w:val="0068287C"/>
    <w:rsid w:val="00734A9E"/>
    <w:rsid w:val="007508DB"/>
    <w:rsid w:val="007F41AF"/>
    <w:rsid w:val="008729CB"/>
    <w:rsid w:val="00925D7B"/>
    <w:rsid w:val="00974A6D"/>
    <w:rsid w:val="009852A4"/>
    <w:rsid w:val="009E1D06"/>
    <w:rsid w:val="00A53D11"/>
    <w:rsid w:val="00A77853"/>
    <w:rsid w:val="00AA2C55"/>
    <w:rsid w:val="00AA7EFA"/>
    <w:rsid w:val="00B743B8"/>
    <w:rsid w:val="00B8396E"/>
    <w:rsid w:val="00B9302B"/>
    <w:rsid w:val="00C26458"/>
    <w:rsid w:val="00C412BD"/>
    <w:rsid w:val="00CA2C57"/>
    <w:rsid w:val="00D2345B"/>
    <w:rsid w:val="00DB22CE"/>
    <w:rsid w:val="00E224BD"/>
    <w:rsid w:val="00E5709F"/>
    <w:rsid w:val="00E63503"/>
    <w:rsid w:val="00E659EB"/>
    <w:rsid w:val="00ED705E"/>
    <w:rsid w:val="00EE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1" type="connector" idref="#_x0000_s1053"/>
        <o:r id="V:Rule2" type="connector" idref="#_x0000_s1055"/>
        <o:r id="V:Rule3" type="connector" idref="#_x0000_s1056"/>
        <o:r id="V:Rule4" type="connector" idref="#_x0000_s1052"/>
        <o:r id="V:Rule5" type="connector" idref="#_x0000_s1041"/>
        <o:r id="V:Rule6" type="connector" idref="#_x0000_s1054"/>
        <o:r id="V:Rule7" type="connector" idref="#_x0000_s1057"/>
      </o:rules>
    </o:shapelayout>
  </w:shapeDefaults>
  <w:decimalSymbol w:val=","/>
  <w:listSeparator w:val=";"/>
  <w15:docId w15:val="{5E893B12-C43F-42F8-B728-E42E0218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4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1A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22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2CE"/>
  </w:style>
  <w:style w:type="paragraph" w:styleId="Footer">
    <w:name w:val="footer"/>
    <w:basedOn w:val="Normal"/>
    <w:link w:val="FooterChar"/>
    <w:uiPriority w:val="99"/>
    <w:semiHidden/>
    <w:unhideWhenUsed/>
    <w:rsid w:val="00DB22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2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it-center</dc:creator>
  <cp:lastModifiedBy>it-center</cp:lastModifiedBy>
  <cp:revision>9</cp:revision>
  <cp:lastPrinted>2018-12-12T02:16:00Z</cp:lastPrinted>
  <dcterms:created xsi:type="dcterms:W3CDTF">2018-08-19T20:13:00Z</dcterms:created>
  <dcterms:modified xsi:type="dcterms:W3CDTF">2018-12-12T23:26:00Z</dcterms:modified>
</cp:coreProperties>
</file>